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CC0" w:rsidRDefault="002A4CC0" w:rsidP="002A4CC0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C81">
        <w:rPr>
          <w:rFonts w:ascii="Times New Roman" w:hAnsi="Times New Roman" w:cs="Times New Roman"/>
          <w:b/>
          <w:sz w:val="24"/>
          <w:szCs w:val="24"/>
        </w:rPr>
        <w:t>Рейтинговый список учащихся зачисленных в 10 класс по итог</w:t>
      </w:r>
      <w:r>
        <w:rPr>
          <w:rFonts w:ascii="Times New Roman" w:hAnsi="Times New Roman" w:cs="Times New Roman"/>
          <w:b/>
          <w:sz w:val="24"/>
          <w:szCs w:val="24"/>
        </w:rPr>
        <w:t xml:space="preserve">ам индивидуального отбора в 2025 </w:t>
      </w:r>
      <w:r w:rsidRPr="00292C81">
        <w:rPr>
          <w:rFonts w:ascii="Times New Roman" w:hAnsi="Times New Roman" w:cs="Times New Roman"/>
          <w:b/>
          <w:sz w:val="24"/>
          <w:szCs w:val="24"/>
        </w:rPr>
        <w:t>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 (2 волна)</w:t>
      </w:r>
    </w:p>
    <w:p w:rsidR="002A4CC0" w:rsidRPr="00292C81" w:rsidRDefault="002A4CC0" w:rsidP="002A4CC0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C81">
        <w:rPr>
          <w:rFonts w:ascii="Times New Roman" w:hAnsi="Times New Roman" w:cs="Times New Roman"/>
          <w:b/>
          <w:sz w:val="24"/>
          <w:szCs w:val="24"/>
          <w:u w:val="single"/>
        </w:rPr>
        <w:t>По социально- экономическому направлению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a3"/>
        <w:tblW w:w="122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1417"/>
        <w:gridCol w:w="1985"/>
        <w:gridCol w:w="1985"/>
        <w:gridCol w:w="1559"/>
        <w:gridCol w:w="1276"/>
        <w:gridCol w:w="2022"/>
      </w:tblGrid>
      <w:tr w:rsidR="009F6CD1" w:rsidRPr="00AF6AEE" w:rsidTr="009F6CD1">
        <w:trPr>
          <w:trHeight w:val="1159"/>
        </w:trPr>
        <w:tc>
          <w:tcPr>
            <w:tcW w:w="710" w:type="dxa"/>
          </w:tcPr>
          <w:p w:rsidR="009F6CD1" w:rsidRPr="00AF6AEE" w:rsidRDefault="009F6CD1" w:rsidP="00ED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F6CD1" w:rsidRPr="00AF6AEE" w:rsidRDefault="009F6CD1" w:rsidP="00ED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:rsidR="009F6CD1" w:rsidRPr="00AF6AEE" w:rsidRDefault="009F6CD1" w:rsidP="00ED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417" w:type="dxa"/>
          </w:tcPr>
          <w:p w:rsidR="009F6CD1" w:rsidRPr="00AF6AEE" w:rsidRDefault="009F6CD1" w:rsidP="00ED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Ср. балл аттестата</w:t>
            </w:r>
          </w:p>
        </w:tc>
        <w:tc>
          <w:tcPr>
            <w:tcW w:w="1985" w:type="dxa"/>
          </w:tcPr>
          <w:p w:rsidR="009F6CD1" w:rsidRPr="00AF6AEE" w:rsidRDefault="009F6CD1" w:rsidP="00ED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Ср. балл по русскому языку с коэффициентом ДО</w:t>
            </w:r>
          </w:p>
        </w:tc>
        <w:tc>
          <w:tcPr>
            <w:tcW w:w="1985" w:type="dxa"/>
          </w:tcPr>
          <w:p w:rsidR="009F6CD1" w:rsidRPr="00AF6AEE" w:rsidRDefault="009F6CD1" w:rsidP="00ED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Ср. балл по выбранному предмету с коэффициентом ДО</w:t>
            </w:r>
          </w:p>
        </w:tc>
        <w:tc>
          <w:tcPr>
            <w:tcW w:w="1559" w:type="dxa"/>
          </w:tcPr>
          <w:p w:rsidR="009F6CD1" w:rsidRPr="00AF6AEE" w:rsidRDefault="009F6CD1" w:rsidP="00ED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276" w:type="dxa"/>
          </w:tcPr>
          <w:p w:rsidR="009F6CD1" w:rsidRPr="00AF6AEE" w:rsidRDefault="009F6CD1" w:rsidP="00ED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Рейтинговый номер</w:t>
            </w:r>
          </w:p>
        </w:tc>
        <w:tc>
          <w:tcPr>
            <w:tcW w:w="2022" w:type="dxa"/>
          </w:tcPr>
          <w:p w:rsidR="009F6CD1" w:rsidRPr="00AF6AEE" w:rsidRDefault="009F6CD1" w:rsidP="00ED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Результат индивидуального отбора</w:t>
            </w:r>
          </w:p>
        </w:tc>
      </w:tr>
      <w:tr w:rsidR="009F6CD1" w:rsidRPr="00AF6AEE" w:rsidTr="009F6CD1">
        <w:trPr>
          <w:trHeight w:val="229"/>
        </w:trPr>
        <w:tc>
          <w:tcPr>
            <w:tcW w:w="710" w:type="dxa"/>
          </w:tcPr>
          <w:p w:rsidR="009F6CD1" w:rsidRPr="00AF6AEE" w:rsidRDefault="009F6CD1" w:rsidP="00ED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6CD1" w:rsidRPr="00AF6AEE" w:rsidRDefault="009F6CD1" w:rsidP="00ED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9F6CD1" w:rsidRPr="00AF6AEE" w:rsidRDefault="009F6CD1" w:rsidP="00ED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F6CD1" w:rsidRPr="00AF6AEE" w:rsidRDefault="009F6CD1" w:rsidP="00ED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985" w:type="dxa"/>
          </w:tcPr>
          <w:p w:rsidR="009F6CD1" w:rsidRPr="00AF6AEE" w:rsidRDefault="009F6CD1" w:rsidP="00ED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1559" w:type="dxa"/>
          </w:tcPr>
          <w:p w:rsidR="009F6CD1" w:rsidRPr="00FD4233" w:rsidRDefault="009F6CD1" w:rsidP="00ED21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25,67</w:t>
            </w:r>
          </w:p>
        </w:tc>
        <w:tc>
          <w:tcPr>
            <w:tcW w:w="1276" w:type="dxa"/>
          </w:tcPr>
          <w:p w:rsidR="009F6CD1" w:rsidRPr="00FD4233" w:rsidRDefault="009F6CD1" w:rsidP="00ED21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22" w:type="dxa"/>
          </w:tcPr>
          <w:p w:rsidR="009F6CD1" w:rsidRPr="00AF6AEE" w:rsidRDefault="009F6CD1" w:rsidP="00ED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Зачислен в 10 класс</w:t>
            </w:r>
          </w:p>
        </w:tc>
      </w:tr>
    </w:tbl>
    <w:p w:rsidR="00A86FA9" w:rsidRDefault="00A86FA9">
      <w:bookmarkStart w:id="0" w:name="_GoBack"/>
      <w:bookmarkEnd w:id="0"/>
    </w:p>
    <w:sectPr w:rsidR="00A86FA9" w:rsidSect="002A4CC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25"/>
    <w:rsid w:val="002A4CC0"/>
    <w:rsid w:val="005B3425"/>
    <w:rsid w:val="009F6CD1"/>
    <w:rsid w:val="00A8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A5DF8-E947-40A4-9F26-29C7D3BA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CC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2025-08-28T11:56:00Z</dcterms:created>
  <dcterms:modified xsi:type="dcterms:W3CDTF">2025-08-28T12:02:00Z</dcterms:modified>
</cp:coreProperties>
</file>